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AF3" w:rsidRPr="00871064" w:rsidRDefault="000543B5" w:rsidP="000543B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064">
        <w:rPr>
          <w:rFonts w:ascii="Times New Roman" w:hAnsi="Times New Roman" w:cs="Times New Roman"/>
          <w:b/>
          <w:sz w:val="28"/>
          <w:szCs w:val="28"/>
        </w:rPr>
        <w:t>На виконання вимог частини 4 статті 35 Закону України «П</w:t>
      </w:r>
      <w:r w:rsidR="0044405D">
        <w:rPr>
          <w:rFonts w:ascii="Times New Roman" w:hAnsi="Times New Roman" w:cs="Times New Roman"/>
          <w:b/>
          <w:sz w:val="28"/>
          <w:szCs w:val="28"/>
        </w:rPr>
        <w:t xml:space="preserve">ро акціонерні товариства» </w:t>
      </w:r>
      <w:r w:rsidR="004F3EB4" w:rsidRPr="00B34D3C">
        <w:rPr>
          <w:rFonts w:ascii="Times New Roman" w:hAnsi="Times New Roman" w:cs="Times New Roman"/>
          <w:b/>
          <w:bCs/>
          <w:sz w:val="28"/>
          <w:szCs w:val="28"/>
        </w:rPr>
        <w:t>ПРИВАТНЕ АКЦІОНЕРНЕ ТОВАРИСТВО   «</w:t>
      </w:r>
      <w:r w:rsidR="001B410C" w:rsidRPr="001B410C">
        <w:rPr>
          <w:rFonts w:ascii="Times New Roman" w:hAnsi="Times New Roman" w:cs="Times New Roman"/>
          <w:b/>
          <w:sz w:val="28"/>
          <w:szCs w:val="28"/>
        </w:rPr>
        <w:t>ЗОЛОТОНІСЬКИЙ МАШИНОБУДІВНИЙ ЗАВОД</w:t>
      </w:r>
      <w:r w:rsidR="004F3EB4" w:rsidRPr="00B34D3C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4F3E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3041" w:rsidRPr="00F872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064">
        <w:rPr>
          <w:rFonts w:ascii="Times New Roman" w:hAnsi="Times New Roman" w:cs="Times New Roman"/>
          <w:b/>
          <w:sz w:val="28"/>
          <w:szCs w:val="28"/>
        </w:rPr>
        <w:t>розміщує нас</w:t>
      </w:r>
      <w:r w:rsidR="001B410C">
        <w:rPr>
          <w:rFonts w:ascii="Times New Roman" w:hAnsi="Times New Roman" w:cs="Times New Roman"/>
          <w:b/>
          <w:sz w:val="28"/>
          <w:szCs w:val="28"/>
        </w:rPr>
        <w:t>тупну інформацію щодо позачергов</w:t>
      </w:r>
      <w:r w:rsidRPr="00871064">
        <w:rPr>
          <w:rFonts w:ascii="Times New Roman" w:hAnsi="Times New Roman" w:cs="Times New Roman"/>
          <w:b/>
          <w:sz w:val="28"/>
          <w:szCs w:val="28"/>
        </w:rPr>
        <w:t>их зага</w:t>
      </w:r>
      <w:r w:rsidR="00D07FF4">
        <w:rPr>
          <w:rFonts w:ascii="Times New Roman" w:hAnsi="Times New Roman" w:cs="Times New Roman"/>
          <w:b/>
          <w:sz w:val="28"/>
          <w:szCs w:val="28"/>
        </w:rPr>
        <w:t>льн</w:t>
      </w:r>
      <w:r w:rsidR="004F3EB4">
        <w:rPr>
          <w:rFonts w:ascii="Times New Roman" w:hAnsi="Times New Roman" w:cs="Times New Roman"/>
          <w:b/>
          <w:sz w:val="28"/>
          <w:szCs w:val="28"/>
        </w:rPr>
        <w:t>их зборів, які</w:t>
      </w:r>
      <w:r w:rsidR="001B410C">
        <w:rPr>
          <w:rFonts w:ascii="Times New Roman" w:hAnsi="Times New Roman" w:cs="Times New Roman"/>
          <w:b/>
          <w:sz w:val="28"/>
          <w:szCs w:val="28"/>
        </w:rPr>
        <w:t xml:space="preserve"> відбудуться 15</w:t>
      </w:r>
      <w:r w:rsidR="00D07FF4">
        <w:rPr>
          <w:rFonts w:ascii="Times New Roman" w:hAnsi="Times New Roman" w:cs="Times New Roman"/>
          <w:b/>
          <w:sz w:val="28"/>
          <w:szCs w:val="28"/>
        </w:rPr>
        <w:t>.0</w:t>
      </w:r>
      <w:r w:rsidR="001B410C">
        <w:rPr>
          <w:rFonts w:ascii="Times New Roman" w:hAnsi="Times New Roman" w:cs="Times New Roman"/>
          <w:b/>
          <w:sz w:val="28"/>
          <w:szCs w:val="28"/>
        </w:rPr>
        <w:t>8</w:t>
      </w:r>
      <w:r w:rsidRPr="00871064">
        <w:rPr>
          <w:rFonts w:ascii="Times New Roman" w:hAnsi="Times New Roman" w:cs="Times New Roman"/>
          <w:b/>
          <w:sz w:val="28"/>
          <w:szCs w:val="28"/>
        </w:rPr>
        <w:t>.2018 року:</w:t>
      </w:r>
    </w:p>
    <w:p w:rsidR="000543B5" w:rsidRPr="00871064" w:rsidRDefault="000543B5" w:rsidP="000543B5">
      <w:pPr>
        <w:pStyle w:val="a3"/>
        <w:ind w:left="92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43B5" w:rsidRPr="00871064" w:rsidRDefault="000543B5" w:rsidP="000543B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8710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інформація про загальну кількість акцій та голосуючих акцій станом</w:t>
      </w:r>
      <w:r w:rsidR="004440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на дату складання переліку акціонерів, які</w:t>
      </w:r>
      <w:r w:rsidRPr="008710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4440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мають право на участь у загальних зборах</w:t>
      </w:r>
      <w:r w:rsidRPr="008710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:</w:t>
      </w:r>
    </w:p>
    <w:p w:rsidR="000543B5" w:rsidRPr="00871064" w:rsidRDefault="000543B5" w:rsidP="000543B5">
      <w:pPr>
        <w:pStyle w:val="a3"/>
        <w:spacing w:before="100" w:beforeAutospacing="1" w:after="100" w:afterAutospacing="1" w:line="240" w:lineRule="auto"/>
        <w:ind w:left="92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1B410C" w:rsidRPr="00183D9B" w:rsidRDefault="000543B5" w:rsidP="001B410C">
      <w:pPr>
        <w:ind w:firstLine="540"/>
        <w:jc w:val="both"/>
        <w:rPr>
          <w:rFonts w:ascii="Times New Roman" w:hAnsi="Times New Roman" w:cs="Times New Roman"/>
          <w:lang w:eastAsia="uk-UA"/>
        </w:rPr>
      </w:pPr>
      <w:r w:rsidRPr="00871064">
        <w:rPr>
          <w:rFonts w:ascii="Times New Roman" w:hAnsi="Times New Roman" w:cs="Times New Roman"/>
          <w:lang w:eastAsia="uk-UA"/>
        </w:rPr>
        <w:t>Відповідно до «П</w:t>
      </w:r>
      <w:r w:rsidRPr="001E47A2">
        <w:rPr>
          <w:rFonts w:ascii="Times New Roman" w:eastAsia="Times New Roman" w:hAnsi="Times New Roman" w:cs="Times New Roman"/>
          <w:lang w:eastAsia="uk-UA"/>
        </w:rPr>
        <w:t>ереліку</w:t>
      </w:r>
      <w:r w:rsidR="0044405D">
        <w:rPr>
          <w:rFonts w:ascii="Times New Roman" w:hAnsi="Times New Roman" w:cs="Times New Roman"/>
          <w:lang w:eastAsia="uk-UA"/>
        </w:rPr>
        <w:t xml:space="preserve"> акціонерів, які</w:t>
      </w:r>
      <w:r w:rsidRPr="00871064">
        <w:rPr>
          <w:rFonts w:ascii="Times New Roman" w:hAnsi="Times New Roman" w:cs="Times New Roman"/>
          <w:lang w:eastAsia="uk-UA"/>
        </w:rPr>
        <w:t xml:space="preserve"> </w:t>
      </w:r>
      <w:r w:rsidR="0044405D">
        <w:rPr>
          <w:rFonts w:ascii="Times New Roman" w:hAnsi="Times New Roman" w:cs="Times New Roman"/>
          <w:lang w:eastAsia="uk-UA"/>
        </w:rPr>
        <w:t xml:space="preserve">мають право на участь у </w:t>
      </w:r>
      <w:r w:rsidRPr="00871064">
        <w:rPr>
          <w:rFonts w:ascii="Times New Roman" w:hAnsi="Times New Roman" w:cs="Times New Roman"/>
          <w:lang w:eastAsia="uk-UA"/>
        </w:rPr>
        <w:t>загальних з</w:t>
      </w:r>
      <w:r w:rsidR="0044405D">
        <w:rPr>
          <w:rFonts w:ascii="Times New Roman" w:eastAsia="Times New Roman" w:hAnsi="Times New Roman" w:cs="Times New Roman"/>
          <w:lang w:eastAsia="uk-UA"/>
        </w:rPr>
        <w:t>борах</w:t>
      </w:r>
      <w:r w:rsidRPr="00871064">
        <w:rPr>
          <w:rFonts w:ascii="Times New Roman" w:hAnsi="Times New Roman" w:cs="Times New Roman"/>
          <w:lang w:eastAsia="uk-UA"/>
        </w:rPr>
        <w:t xml:space="preserve"> акціонерного товариства», </w:t>
      </w:r>
      <w:r w:rsidRPr="00871064">
        <w:rPr>
          <w:rFonts w:ascii="Times New Roman" w:hAnsi="Times New Roman" w:cs="Times New Roman"/>
        </w:rPr>
        <w:t>складеного Публічним акціонерним товариством  «Національний д</w:t>
      </w:r>
      <w:r w:rsidR="001B410C">
        <w:rPr>
          <w:rFonts w:ascii="Times New Roman" w:hAnsi="Times New Roman" w:cs="Times New Roman"/>
        </w:rPr>
        <w:t>епозитарій України» станом на 09</w:t>
      </w:r>
      <w:r w:rsidRPr="00871064">
        <w:rPr>
          <w:rFonts w:ascii="Times New Roman" w:hAnsi="Times New Roman" w:cs="Times New Roman"/>
        </w:rPr>
        <w:t>.0</w:t>
      </w:r>
      <w:r w:rsidR="001B410C">
        <w:rPr>
          <w:rFonts w:ascii="Times New Roman" w:hAnsi="Times New Roman" w:cs="Times New Roman"/>
        </w:rPr>
        <w:t>8</w:t>
      </w:r>
      <w:r w:rsidRPr="00871064">
        <w:rPr>
          <w:rFonts w:ascii="Times New Roman" w:hAnsi="Times New Roman" w:cs="Times New Roman"/>
        </w:rPr>
        <w:t>.2018 року</w:t>
      </w:r>
      <w:r w:rsidRPr="001E47A2">
        <w:rPr>
          <w:rFonts w:ascii="Times New Roman" w:eastAsia="Times New Roman" w:hAnsi="Times New Roman" w:cs="Times New Roman"/>
          <w:lang w:eastAsia="uk-UA"/>
        </w:rPr>
        <w:t>,   </w:t>
      </w:r>
      <w:r w:rsidR="00D07FF4" w:rsidRPr="001E47A2">
        <w:rPr>
          <w:rFonts w:ascii="Times New Roman" w:eastAsia="Times New Roman" w:hAnsi="Times New Roman" w:cs="Times New Roman"/>
          <w:lang w:eastAsia="uk-UA"/>
        </w:rPr>
        <w:t xml:space="preserve">загальна кількість  простих іменних акцій  </w:t>
      </w:r>
      <w:proofErr w:type="spellStart"/>
      <w:r w:rsidR="001B410C">
        <w:rPr>
          <w:rFonts w:ascii="Times New Roman" w:eastAsia="Times New Roman" w:hAnsi="Times New Roman" w:cs="Times New Roman"/>
          <w:lang w:eastAsia="uk-UA"/>
        </w:rPr>
        <w:t>Пр</w:t>
      </w:r>
      <w:r w:rsidR="001B410C">
        <w:rPr>
          <w:rFonts w:ascii="Times New Roman" w:hAnsi="Times New Roman" w:cs="Times New Roman"/>
        </w:rPr>
        <w:t>АТ</w:t>
      </w:r>
      <w:proofErr w:type="spellEnd"/>
      <w:r w:rsidR="001B410C">
        <w:rPr>
          <w:rFonts w:ascii="Times New Roman" w:hAnsi="Times New Roman" w:cs="Times New Roman"/>
        </w:rPr>
        <w:t xml:space="preserve"> «ЗМЗ</w:t>
      </w:r>
      <w:r w:rsidR="004F3EB4" w:rsidRPr="00B34D3C">
        <w:rPr>
          <w:rFonts w:ascii="Times New Roman" w:hAnsi="Times New Roman" w:cs="Times New Roman"/>
        </w:rPr>
        <w:t>»</w:t>
      </w:r>
      <w:r w:rsidR="004F3EB4" w:rsidRPr="00B34D3C">
        <w:rPr>
          <w:rFonts w:ascii="Times New Roman" w:hAnsi="Times New Roman" w:cs="Times New Roman"/>
          <w:lang w:eastAsia="uk-UA"/>
        </w:rPr>
        <w:t xml:space="preserve"> становить </w:t>
      </w:r>
      <w:r w:rsidR="001B410C">
        <w:rPr>
          <w:rFonts w:ascii="Times New Roman" w:hAnsi="Times New Roman" w:cs="Times New Roman"/>
          <w:lang w:eastAsia="uk-UA"/>
        </w:rPr>
        <w:t>279720</w:t>
      </w:r>
      <w:r w:rsidR="001B410C" w:rsidRPr="00183D9B">
        <w:rPr>
          <w:rFonts w:ascii="Times New Roman" w:hAnsi="Times New Roman" w:cs="Times New Roman"/>
        </w:rPr>
        <w:t> </w:t>
      </w:r>
      <w:r w:rsidR="001B410C">
        <w:rPr>
          <w:rFonts w:ascii="Times New Roman" w:hAnsi="Times New Roman" w:cs="Times New Roman"/>
        </w:rPr>
        <w:t xml:space="preserve"> (двісті сімдесят </w:t>
      </w:r>
      <w:r w:rsidR="001B410C" w:rsidRPr="00183D9B">
        <w:rPr>
          <w:rFonts w:ascii="Times New Roman" w:hAnsi="Times New Roman" w:cs="Times New Roman"/>
        </w:rPr>
        <w:t>дев’ят</w:t>
      </w:r>
      <w:r w:rsidR="001B410C">
        <w:rPr>
          <w:rFonts w:ascii="Times New Roman" w:hAnsi="Times New Roman" w:cs="Times New Roman"/>
        </w:rPr>
        <w:t xml:space="preserve">ь </w:t>
      </w:r>
      <w:r w:rsidR="001B410C" w:rsidRPr="00183D9B">
        <w:rPr>
          <w:rFonts w:ascii="Times New Roman" w:hAnsi="Times New Roman" w:cs="Times New Roman"/>
        </w:rPr>
        <w:t xml:space="preserve"> тисяч </w:t>
      </w:r>
      <w:r w:rsidR="001B410C">
        <w:rPr>
          <w:rFonts w:ascii="Times New Roman" w:hAnsi="Times New Roman" w:cs="Times New Roman"/>
        </w:rPr>
        <w:t>сімсот</w:t>
      </w:r>
      <w:r w:rsidR="001B410C" w:rsidRPr="00183D9B">
        <w:rPr>
          <w:rFonts w:ascii="Times New Roman" w:hAnsi="Times New Roman" w:cs="Times New Roman"/>
        </w:rPr>
        <w:t xml:space="preserve"> двадцять) </w:t>
      </w:r>
      <w:r w:rsidR="001B410C" w:rsidRPr="00183D9B">
        <w:rPr>
          <w:rFonts w:ascii="Times New Roman" w:hAnsi="Times New Roman" w:cs="Times New Roman"/>
          <w:lang w:eastAsia="uk-UA"/>
        </w:rPr>
        <w:t xml:space="preserve"> штук, кількість голосуючих </w:t>
      </w:r>
      <w:r w:rsidR="001B410C" w:rsidRPr="00B00FB9">
        <w:rPr>
          <w:rFonts w:ascii="Times New Roman" w:hAnsi="Times New Roman" w:cs="Times New Roman"/>
          <w:lang w:eastAsia="uk-UA"/>
        </w:rPr>
        <w:t xml:space="preserve">акцій  </w:t>
      </w:r>
      <w:r w:rsidR="006D582F" w:rsidRPr="001E2FBB">
        <w:rPr>
          <w:rFonts w:ascii="Times New Roman" w:hAnsi="Times New Roman" w:cs="Times New Roman"/>
        </w:rPr>
        <w:t xml:space="preserve">265391  (двісті шістдесят п’ять  тисяч  триста дев’яносто одна) </w:t>
      </w:r>
      <w:r w:rsidR="006D582F" w:rsidRPr="001E2FBB">
        <w:rPr>
          <w:rFonts w:ascii="Times New Roman" w:hAnsi="Times New Roman" w:cs="Times New Roman"/>
          <w:lang w:eastAsia="uk-UA"/>
        </w:rPr>
        <w:t xml:space="preserve"> штука.</w:t>
      </w:r>
      <w:bookmarkStart w:id="0" w:name="_GoBack"/>
      <w:bookmarkEnd w:id="0"/>
    </w:p>
    <w:p w:rsidR="004F3EB4" w:rsidRPr="00B34D3C" w:rsidRDefault="004F3EB4" w:rsidP="004F3EB4">
      <w:pPr>
        <w:spacing w:line="240" w:lineRule="auto"/>
        <w:ind w:firstLine="540"/>
        <w:jc w:val="both"/>
        <w:rPr>
          <w:rFonts w:ascii="Times New Roman" w:hAnsi="Times New Roman" w:cs="Times New Roman"/>
          <w:lang w:eastAsia="uk-UA"/>
        </w:rPr>
      </w:pPr>
    </w:p>
    <w:p w:rsidR="00D07FF4" w:rsidRDefault="00D07FF4" w:rsidP="00D07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uk-UA"/>
        </w:rPr>
      </w:pPr>
    </w:p>
    <w:p w:rsidR="000543B5" w:rsidRPr="001E47A2" w:rsidRDefault="000543B5" w:rsidP="000543B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uk-UA"/>
        </w:rPr>
      </w:pPr>
    </w:p>
    <w:sectPr w:rsidR="000543B5" w:rsidRPr="001E47A2" w:rsidSect="000543B5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1601"/>
    <w:multiLevelType w:val="hybridMultilevel"/>
    <w:tmpl w:val="D4E4AA4C"/>
    <w:lvl w:ilvl="0" w:tplc="746A6E2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07656EE"/>
    <w:multiLevelType w:val="multilevel"/>
    <w:tmpl w:val="B1AE09E8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4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57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71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5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648" w:hanging="1800"/>
      </w:pPr>
      <w:rPr>
        <w:rFonts w:cs="Times New Roman" w:hint="default"/>
      </w:rPr>
    </w:lvl>
  </w:abstractNum>
  <w:abstractNum w:abstractNumId="2">
    <w:nsid w:val="35CE5F23"/>
    <w:multiLevelType w:val="multilevel"/>
    <w:tmpl w:val="5EB22B9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3">
    <w:nsid w:val="454F3340"/>
    <w:multiLevelType w:val="hybridMultilevel"/>
    <w:tmpl w:val="DAF4567C"/>
    <w:lvl w:ilvl="0" w:tplc="B31CAA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8AF253B"/>
    <w:multiLevelType w:val="hybridMultilevel"/>
    <w:tmpl w:val="9EAEE4B8"/>
    <w:lvl w:ilvl="0" w:tplc="4C7495AE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8" w:hanging="360"/>
      </w:pPr>
    </w:lvl>
    <w:lvl w:ilvl="2" w:tplc="0422001B" w:tentative="1">
      <w:start w:val="1"/>
      <w:numFmt w:val="lowerRoman"/>
      <w:lvlText w:val="%3."/>
      <w:lvlJc w:val="right"/>
      <w:pPr>
        <w:ind w:left="2728" w:hanging="180"/>
      </w:pPr>
    </w:lvl>
    <w:lvl w:ilvl="3" w:tplc="0422000F" w:tentative="1">
      <w:start w:val="1"/>
      <w:numFmt w:val="decimal"/>
      <w:lvlText w:val="%4."/>
      <w:lvlJc w:val="left"/>
      <w:pPr>
        <w:ind w:left="3448" w:hanging="360"/>
      </w:pPr>
    </w:lvl>
    <w:lvl w:ilvl="4" w:tplc="04220019" w:tentative="1">
      <w:start w:val="1"/>
      <w:numFmt w:val="lowerLetter"/>
      <w:lvlText w:val="%5."/>
      <w:lvlJc w:val="left"/>
      <w:pPr>
        <w:ind w:left="4168" w:hanging="360"/>
      </w:pPr>
    </w:lvl>
    <w:lvl w:ilvl="5" w:tplc="0422001B" w:tentative="1">
      <w:start w:val="1"/>
      <w:numFmt w:val="lowerRoman"/>
      <w:lvlText w:val="%6."/>
      <w:lvlJc w:val="right"/>
      <w:pPr>
        <w:ind w:left="4888" w:hanging="180"/>
      </w:pPr>
    </w:lvl>
    <w:lvl w:ilvl="6" w:tplc="0422000F" w:tentative="1">
      <w:start w:val="1"/>
      <w:numFmt w:val="decimal"/>
      <w:lvlText w:val="%7."/>
      <w:lvlJc w:val="left"/>
      <w:pPr>
        <w:ind w:left="5608" w:hanging="360"/>
      </w:pPr>
    </w:lvl>
    <w:lvl w:ilvl="7" w:tplc="04220019" w:tentative="1">
      <w:start w:val="1"/>
      <w:numFmt w:val="lowerLetter"/>
      <w:lvlText w:val="%8."/>
      <w:lvlJc w:val="left"/>
      <w:pPr>
        <w:ind w:left="6328" w:hanging="360"/>
      </w:pPr>
    </w:lvl>
    <w:lvl w:ilvl="8" w:tplc="0422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4A903B98"/>
    <w:multiLevelType w:val="multilevel"/>
    <w:tmpl w:val="F48091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6">
    <w:nsid w:val="4D40435B"/>
    <w:multiLevelType w:val="multilevel"/>
    <w:tmpl w:val="12A2323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773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55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983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768" w:hanging="1800"/>
      </w:pPr>
      <w:rPr>
        <w:rFonts w:hint="default"/>
        <w:color w:val="auto"/>
      </w:rPr>
    </w:lvl>
  </w:abstractNum>
  <w:abstractNum w:abstractNumId="7">
    <w:nsid w:val="51A32105"/>
    <w:multiLevelType w:val="multilevel"/>
    <w:tmpl w:val="FB4C22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color w:val="auto"/>
      </w:rPr>
    </w:lvl>
  </w:abstractNum>
  <w:abstractNum w:abstractNumId="8">
    <w:nsid w:val="56956764"/>
    <w:multiLevelType w:val="hybridMultilevel"/>
    <w:tmpl w:val="A6A8E5AC"/>
    <w:lvl w:ilvl="0" w:tplc="5DD2BB00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008" w:hanging="360"/>
      </w:pPr>
    </w:lvl>
    <w:lvl w:ilvl="2" w:tplc="0422001B" w:tentative="1">
      <w:start w:val="1"/>
      <w:numFmt w:val="lowerRoman"/>
      <w:lvlText w:val="%3."/>
      <w:lvlJc w:val="right"/>
      <w:pPr>
        <w:ind w:left="2728" w:hanging="180"/>
      </w:pPr>
    </w:lvl>
    <w:lvl w:ilvl="3" w:tplc="0422000F" w:tentative="1">
      <w:start w:val="1"/>
      <w:numFmt w:val="decimal"/>
      <w:lvlText w:val="%4."/>
      <w:lvlJc w:val="left"/>
      <w:pPr>
        <w:ind w:left="3448" w:hanging="360"/>
      </w:pPr>
    </w:lvl>
    <w:lvl w:ilvl="4" w:tplc="04220019" w:tentative="1">
      <w:start w:val="1"/>
      <w:numFmt w:val="lowerLetter"/>
      <w:lvlText w:val="%5."/>
      <w:lvlJc w:val="left"/>
      <w:pPr>
        <w:ind w:left="4168" w:hanging="360"/>
      </w:pPr>
    </w:lvl>
    <w:lvl w:ilvl="5" w:tplc="0422001B" w:tentative="1">
      <w:start w:val="1"/>
      <w:numFmt w:val="lowerRoman"/>
      <w:lvlText w:val="%6."/>
      <w:lvlJc w:val="right"/>
      <w:pPr>
        <w:ind w:left="4888" w:hanging="180"/>
      </w:pPr>
    </w:lvl>
    <w:lvl w:ilvl="6" w:tplc="0422000F" w:tentative="1">
      <w:start w:val="1"/>
      <w:numFmt w:val="decimal"/>
      <w:lvlText w:val="%7."/>
      <w:lvlJc w:val="left"/>
      <w:pPr>
        <w:ind w:left="5608" w:hanging="360"/>
      </w:pPr>
    </w:lvl>
    <w:lvl w:ilvl="7" w:tplc="04220019" w:tentative="1">
      <w:start w:val="1"/>
      <w:numFmt w:val="lowerLetter"/>
      <w:lvlText w:val="%8."/>
      <w:lvlJc w:val="left"/>
      <w:pPr>
        <w:ind w:left="6328" w:hanging="360"/>
      </w:pPr>
    </w:lvl>
    <w:lvl w:ilvl="8" w:tplc="0422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62B5044B"/>
    <w:multiLevelType w:val="hybridMultilevel"/>
    <w:tmpl w:val="9A68F0DC"/>
    <w:lvl w:ilvl="0" w:tplc="D61A3B5C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3632567"/>
    <w:multiLevelType w:val="multilevel"/>
    <w:tmpl w:val="30BE4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9"/>
  </w:num>
  <w:num w:numId="5">
    <w:abstractNumId w:val="8"/>
  </w:num>
  <w:num w:numId="6">
    <w:abstractNumId w:val="4"/>
  </w:num>
  <w:num w:numId="7">
    <w:abstractNumId w:val="7"/>
  </w:num>
  <w:num w:numId="8">
    <w:abstractNumId w:val="1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8A7"/>
    <w:rsid w:val="000050D6"/>
    <w:rsid w:val="0001119D"/>
    <w:rsid w:val="00014948"/>
    <w:rsid w:val="00022591"/>
    <w:rsid w:val="000227CF"/>
    <w:rsid w:val="00024F97"/>
    <w:rsid w:val="00030441"/>
    <w:rsid w:val="000411C5"/>
    <w:rsid w:val="000412EE"/>
    <w:rsid w:val="00042605"/>
    <w:rsid w:val="00053772"/>
    <w:rsid w:val="000543B5"/>
    <w:rsid w:val="00060DD8"/>
    <w:rsid w:val="0006106C"/>
    <w:rsid w:val="00067480"/>
    <w:rsid w:val="00070004"/>
    <w:rsid w:val="00076CDA"/>
    <w:rsid w:val="00077BE2"/>
    <w:rsid w:val="00083C20"/>
    <w:rsid w:val="0008571E"/>
    <w:rsid w:val="0009409F"/>
    <w:rsid w:val="000A29F8"/>
    <w:rsid w:val="000B31BC"/>
    <w:rsid w:val="000C124F"/>
    <w:rsid w:val="000E07FE"/>
    <w:rsid w:val="000F24F6"/>
    <w:rsid w:val="000F2A2B"/>
    <w:rsid w:val="000F2DD0"/>
    <w:rsid w:val="00113F67"/>
    <w:rsid w:val="00125795"/>
    <w:rsid w:val="00125E4E"/>
    <w:rsid w:val="00127E4F"/>
    <w:rsid w:val="00136290"/>
    <w:rsid w:val="00137C3E"/>
    <w:rsid w:val="00141785"/>
    <w:rsid w:val="00144388"/>
    <w:rsid w:val="00151FE4"/>
    <w:rsid w:val="001523D0"/>
    <w:rsid w:val="00153DE6"/>
    <w:rsid w:val="00165F95"/>
    <w:rsid w:val="001822B4"/>
    <w:rsid w:val="0018371E"/>
    <w:rsid w:val="001844F6"/>
    <w:rsid w:val="00186CB5"/>
    <w:rsid w:val="0019417E"/>
    <w:rsid w:val="00194422"/>
    <w:rsid w:val="001A5AA1"/>
    <w:rsid w:val="001B410C"/>
    <w:rsid w:val="001C6820"/>
    <w:rsid w:val="001D1A2C"/>
    <w:rsid w:val="001D5DFB"/>
    <w:rsid w:val="001E3935"/>
    <w:rsid w:val="001E6AE4"/>
    <w:rsid w:val="001F0682"/>
    <w:rsid w:val="001F12D7"/>
    <w:rsid w:val="001F219E"/>
    <w:rsid w:val="00200444"/>
    <w:rsid w:val="002154C9"/>
    <w:rsid w:val="00224589"/>
    <w:rsid w:val="0023208E"/>
    <w:rsid w:val="00232796"/>
    <w:rsid w:val="00235439"/>
    <w:rsid w:val="002371A0"/>
    <w:rsid w:val="00254571"/>
    <w:rsid w:val="00254CB2"/>
    <w:rsid w:val="00257F82"/>
    <w:rsid w:val="00266458"/>
    <w:rsid w:val="00291265"/>
    <w:rsid w:val="00294A46"/>
    <w:rsid w:val="002A2432"/>
    <w:rsid w:val="002A738F"/>
    <w:rsid w:val="002A793A"/>
    <w:rsid w:val="002B4FC7"/>
    <w:rsid w:val="002B6B3D"/>
    <w:rsid w:val="002C4691"/>
    <w:rsid w:val="002D2531"/>
    <w:rsid w:val="002E3DE0"/>
    <w:rsid w:val="002E55B6"/>
    <w:rsid w:val="002E5A6A"/>
    <w:rsid w:val="002E69C3"/>
    <w:rsid w:val="002F03D6"/>
    <w:rsid w:val="002F44F6"/>
    <w:rsid w:val="002F4AA9"/>
    <w:rsid w:val="003158EF"/>
    <w:rsid w:val="00326580"/>
    <w:rsid w:val="00331A70"/>
    <w:rsid w:val="003361E6"/>
    <w:rsid w:val="00341D4A"/>
    <w:rsid w:val="003449DB"/>
    <w:rsid w:val="00351669"/>
    <w:rsid w:val="00353351"/>
    <w:rsid w:val="003650B8"/>
    <w:rsid w:val="00370678"/>
    <w:rsid w:val="00372503"/>
    <w:rsid w:val="003752E8"/>
    <w:rsid w:val="00375DC1"/>
    <w:rsid w:val="00383E60"/>
    <w:rsid w:val="00397C75"/>
    <w:rsid w:val="003A17F1"/>
    <w:rsid w:val="003A5E02"/>
    <w:rsid w:val="003B12D4"/>
    <w:rsid w:val="003B3A54"/>
    <w:rsid w:val="003C08E9"/>
    <w:rsid w:val="003D4A9D"/>
    <w:rsid w:val="003E117D"/>
    <w:rsid w:val="003E5CC1"/>
    <w:rsid w:val="003F3FB1"/>
    <w:rsid w:val="0041015A"/>
    <w:rsid w:val="00411A3B"/>
    <w:rsid w:val="00433CBC"/>
    <w:rsid w:val="0044405D"/>
    <w:rsid w:val="00455310"/>
    <w:rsid w:val="004613F9"/>
    <w:rsid w:val="0046188B"/>
    <w:rsid w:val="00461EF6"/>
    <w:rsid w:val="00466186"/>
    <w:rsid w:val="00466239"/>
    <w:rsid w:val="00466503"/>
    <w:rsid w:val="004729E4"/>
    <w:rsid w:val="00482197"/>
    <w:rsid w:val="004830B3"/>
    <w:rsid w:val="00496E1B"/>
    <w:rsid w:val="004A7923"/>
    <w:rsid w:val="004B129D"/>
    <w:rsid w:val="004B1A15"/>
    <w:rsid w:val="004B6328"/>
    <w:rsid w:val="004B6B4B"/>
    <w:rsid w:val="004E5167"/>
    <w:rsid w:val="004E60C5"/>
    <w:rsid w:val="004E64B7"/>
    <w:rsid w:val="004E7C79"/>
    <w:rsid w:val="004F3EB4"/>
    <w:rsid w:val="004F4674"/>
    <w:rsid w:val="004F5BD0"/>
    <w:rsid w:val="005009D9"/>
    <w:rsid w:val="005018FA"/>
    <w:rsid w:val="005323AB"/>
    <w:rsid w:val="005343BB"/>
    <w:rsid w:val="00535272"/>
    <w:rsid w:val="005355C5"/>
    <w:rsid w:val="005652B8"/>
    <w:rsid w:val="00575129"/>
    <w:rsid w:val="00576203"/>
    <w:rsid w:val="005865E0"/>
    <w:rsid w:val="005870FA"/>
    <w:rsid w:val="0059464C"/>
    <w:rsid w:val="005A290F"/>
    <w:rsid w:val="005A4789"/>
    <w:rsid w:val="005A7287"/>
    <w:rsid w:val="005A7A36"/>
    <w:rsid w:val="005B763F"/>
    <w:rsid w:val="005D78E6"/>
    <w:rsid w:val="0061124E"/>
    <w:rsid w:val="006156AE"/>
    <w:rsid w:val="00616AF3"/>
    <w:rsid w:val="006249EF"/>
    <w:rsid w:val="0062512B"/>
    <w:rsid w:val="006308ED"/>
    <w:rsid w:val="00632E1E"/>
    <w:rsid w:val="00634D61"/>
    <w:rsid w:val="0063681C"/>
    <w:rsid w:val="0065038A"/>
    <w:rsid w:val="0065123F"/>
    <w:rsid w:val="00651E72"/>
    <w:rsid w:val="006521C4"/>
    <w:rsid w:val="00655CC3"/>
    <w:rsid w:val="006618EE"/>
    <w:rsid w:val="00665090"/>
    <w:rsid w:val="00665D9C"/>
    <w:rsid w:val="00670278"/>
    <w:rsid w:val="00682930"/>
    <w:rsid w:val="0068295C"/>
    <w:rsid w:val="006875D6"/>
    <w:rsid w:val="006A3957"/>
    <w:rsid w:val="006A7AEF"/>
    <w:rsid w:val="006B0513"/>
    <w:rsid w:val="006B13F9"/>
    <w:rsid w:val="006B3041"/>
    <w:rsid w:val="006D5465"/>
    <w:rsid w:val="006D582F"/>
    <w:rsid w:val="006D7B00"/>
    <w:rsid w:val="006E04D1"/>
    <w:rsid w:val="006E0976"/>
    <w:rsid w:val="006E4930"/>
    <w:rsid w:val="006E7199"/>
    <w:rsid w:val="006F5271"/>
    <w:rsid w:val="00702613"/>
    <w:rsid w:val="00712330"/>
    <w:rsid w:val="00715D40"/>
    <w:rsid w:val="0072198C"/>
    <w:rsid w:val="00746356"/>
    <w:rsid w:val="0075172B"/>
    <w:rsid w:val="00760BDE"/>
    <w:rsid w:val="00766E94"/>
    <w:rsid w:val="00780E12"/>
    <w:rsid w:val="007842AD"/>
    <w:rsid w:val="00784467"/>
    <w:rsid w:val="00785DC8"/>
    <w:rsid w:val="00785EC7"/>
    <w:rsid w:val="007A4E4E"/>
    <w:rsid w:val="007A6A0D"/>
    <w:rsid w:val="007B1704"/>
    <w:rsid w:val="007B2FE8"/>
    <w:rsid w:val="007D2BD6"/>
    <w:rsid w:val="007F07AD"/>
    <w:rsid w:val="008127E8"/>
    <w:rsid w:val="0082287C"/>
    <w:rsid w:val="00825EB0"/>
    <w:rsid w:val="0082691B"/>
    <w:rsid w:val="00834A99"/>
    <w:rsid w:val="008351A5"/>
    <w:rsid w:val="00842F63"/>
    <w:rsid w:val="00843D8A"/>
    <w:rsid w:val="00857870"/>
    <w:rsid w:val="00871064"/>
    <w:rsid w:val="00882CDF"/>
    <w:rsid w:val="008A5048"/>
    <w:rsid w:val="008B18C7"/>
    <w:rsid w:val="008C4713"/>
    <w:rsid w:val="008D2929"/>
    <w:rsid w:val="008E5B66"/>
    <w:rsid w:val="008F3371"/>
    <w:rsid w:val="00903C47"/>
    <w:rsid w:val="0090706E"/>
    <w:rsid w:val="009162B8"/>
    <w:rsid w:val="009253C4"/>
    <w:rsid w:val="009371EC"/>
    <w:rsid w:val="00945738"/>
    <w:rsid w:val="00947090"/>
    <w:rsid w:val="0096704B"/>
    <w:rsid w:val="0097046B"/>
    <w:rsid w:val="00970EB9"/>
    <w:rsid w:val="00971EB1"/>
    <w:rsid w:val="009738A7"/>
    <w:rsid w:val="00973BDC"/>
    <w:rsid w:val="009750DF"/>
    <w:rsid w:val="00984F3A"/>
    <w:rsid w:val="00987693"/>
    <w:rsid w:val="00993566"/>
    <w:rsid w:val="00994B59"/>
    <w:rsid w:val="009C4987"/>
    <w:rsid w:val="009E14A2"/>
    <w:rsid w:val="009E1D77"/>
    <w:rsid w:val="009F1FCD"/>
    <w:rsid w:val="00A01E07"/>
    <w:rsid w:val="00A03E66"/>
    <w:rsid w:val="00A06D7C"/>
    <w:rsid w:val="00A1545F"/>
    <w:rsid w:val="00A164FB"/>
    <w:rsid w:val="00A16776"/>
    <w:rsid w:val="00A207F1"/>
    <w:rsid w:val="00A20FB6"/>
    <w:rsid w:val="00A24FA5"/>
    <w:rsid w:val="00A26358"/>
    <w:rsid w:val="00A30FA4"/>
    <w:rsid w:val="00A40FF7"/>
    <w:rsid w:val="00A4131E"/>
    <w:rsid w:val="00A456C1"/>
    <w:rsid w:val="00A51266"/>
    <w:rsid w:val="00A54D14"/>
    <w:rsid w:val="00A55170"/>
    <w:rsid w:val="00A56F07"/>
    <w:rsid w:val="00A573E1"/>
    <w:rsid w:val="00A63037"/>
    <w:rsid w:val="00A73897"/>
    <w:rsid w:val="00A972E7"/>
    <w:rsid w:val="00AA1620"/>
    <w:rsid w:val="00AC1385"/>
    <w:rsid w:val="00AE03D6"/>
    <w:rsid w:val="00AE5433"/>
    <w:rsid w:val="00AE6751"/>
    <w:rsid w:val="00AF5AF5"/>
    <w:rsid w:val="00B01BA3"/>
    <w:rsid w:val="00B1178D"/>
    <w:rsid w:val="00B134AD"/>
    <w:rsid w:val="00B21E08"/>
    <w:rsid w:val="00B371EA"/>
    <w:rsid w:val="00B42C1B"/>
    <w:rsid w:val="00B43F38"/>
    <w:rsid w:val="00B4576F"/>
    <w:rsid w:val="00B46DFB"/>
    <w:rsid w:val="00B6068F"/>
    <w:rsid w:val="00B72FCD"/>
    <w:rsid w:val="00B73075"/>
    <w:rsid w:val="00B81FAC"/>
    <w:rsid w:val="00B9256B"/>
    <w:rsid w:val="00B9538D"/>
    <w:rsid w:val="00BA7097"/>
    <w:rsid w:val="00BB16F3"/>
    <w:rsid w:val="00BB3CB4"/>
    <w:rsid w:val="00BB3FC7"/>
    <w:rsid w:val="00BD06E7"/>
    <w:rsid w:val="00BD292E"/>
    <w:rsid w:val="00BD44B0"/>
    <w:rsid w:val="00BE654A"/>
    <w:rsid w:val="00BF13F8"/>
    <w:rsid w:val="00BF663C"/>
    <w:rsid w:val="00C020E3"/>
    <w:rsid w:val="00C0239B"/>
    <w:rsid w:val="00C1251D"/>
    <w:rsid w:val="00C13B2F"/>
    <w:rsid w:val="00C14E36"/>
    <w:rsid w:val="00C43BE6"/>
    <w:rsid w:val="00C43DE4"/>
    <w:rsid w:val="00C448D6"/>
    <w:rsid w:val="00C4513A"/>
    <w:rsid w:val="00C46537"/>
    <w:rsid w:val="00C6158A"/>
    <w:rsid w:val="00C62F13"/>
    <w:rsid w:val="00C63768"/>
    <w:rsid w:val="00C71C45"/>
    <w:rsid w:val="00C81460"/>
    <w:rsid w:val="00C932B8"/>
    <w:rsid w:val="00C9667D"/>
    <w:rsid w:val="00CA3E39"/>
    <w:rsid w:val="00CA606C"/>
    <w:rsid w:val="00CB2042"/>
    <w:rsid w:val="00CB6235"/>
    <w:rsid w:val="00CC0137"/>
    <w:rsid w:val="00CC6474"/>
    <w:rsid w:val="00CD0166"/>
    <w:rsid w:val="00CF4E4A"/>
    <w:rsid w:val="00D00843"/>
    <w:rsid w:val="00D018E8"/>
    <w:rsid w:val="00D052E8"/>
    <w:rsid w:val="00D07FF4"/>
    <w:rsid w:val="00D226C9"/>
    <w:rsid w:val="00D337BC"/>
    <w:rsid w:val="00D54707"/>
    <w:rsid w:val="00D71779"/>
    <w:rsid w:val="00D77FF1"/>
    <w:rsid w:val="00D86D7E"/>
    <w:rsid w:val="00D87909"/>
    <w:rsid w:val="00DC2B9C"/>
    <w:rsid w:val="00DC44D2"/>
    <w:rsid w:val="00DD3C7F"/>
    <w:rsid w:val="00DD6773"/>
    <w:rsid w:val="00DE7022"/>
    <w:rsid w:val="00DF28D5"/>
    <w:rsid w:val="00E008F6"/>
    <w:rsid w:val="00E153EF"/>
    <w:rsid w:val="00E154FD"/>
    <w:rsid w:val="00E17901"/>
    <w:rsid w:val="00E32E29"/>
    <w:rsid w:val="00E37E84"/>
    <w:rsid w:val="00E42E00"/>
    <w:rsid w:val="00E50111"/>
    <w:rsid w:val="00E51104"/>
    <w:rsid w:val="00E55DDA"/>
    <w:rsid w:val="00E61752"/>
    <w:rsid w:val="00E62C65"/>
    <w:rsid w:val="00E86169"/>
    <w:rsid w:val="00E91F42"/>
    <w:rsid w:val="00E969E9"/>
    <w:rsid w:val="00E96A58"/>
    <w:rsid w:val="00EE07D3"/>
    <w:rsid w:val="00EE0F9B"/>
    <w:rsid w:val="00EF60AC"/>
    <w:rsid w:val="00EF792A"/>
    <w:rsid w:val="00F00443"/>
    <w:rsid w:val="00F03BF1"/>
    <w:rsid w:val="00F17811"/>
    <w:rsid w:val="00F2609B"/>
    <w:rsid w:val="00F31D80"/>
    <w:rsid w:val="00F33EA9"/>
    <w:rsid w:val="00F3546C"/>
    <w:rsid w:val="00F503B7"/>
    <w:rsid w:val="00F60A07"/>
    <w:rsid w:val="00F6128E"/>
    <w:rsid w:val="00F62058"/>
    <w:rsid w:val="00F66EFD"/>
    <w:rsid w:val="00F72AA3"/>
    <w:rsid w:val="00F74CF6"/>
    <w:rsid w:val="00F74D34"/>
    <w:rsid w:val="00F8113E"/>
    <w:rsid w:val="00F84A9D"/>
    <w:rsid w:val="00F94D7F"/>
    <w:rsid w:val="00FA3A40"/>
    <w:rsid w:val="00FB09BA"/>
    <w:rsid w:val="00FB3952"/>
    <w:rsid w:val="00FC32F6"/>
    <w:rsid w:val="00FC493C"/>
    <w:rsid w:val="00FC6CF0"/>
    <w:rsid w:val="00FE1EE6"/>
    <w:rsid w:val="00FE3118"/>
    <w:rsid w:val="00FE4848"/>
    <w:rsid w:val="00FE7421"/>
    <w:rsid w:val="00FF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0543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543B5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543B5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customStyle="1" w:styleId="a4">
    <w:name w:val="Об"/>
    <w:rsid w:val="000543B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rvts23">
    <w:name w:val="rvts23"/>
    <w:rsid w:val="000543B5"/>
  </w:style>
  <w:style w:type="character" w:styleId="a5">
    <w:name w:val="Hyperlink"/>
    <w:basedOn w:val="a0"/>
    <w:uiPriority w:val="99"/>
    <w:unhideWhenUsed/>
    <w:rsid w:val="000543B5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B01BA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0543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543B5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543B5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customStyle="1" w:styleId="a4">
    <w:name w:val="Об"/>
    <w:rsid w:val="000543B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rvts23">
    <w:name w:val="rvts23"/>
    <w:rsid w:val="000543B5"/>
  </w:style>
  <w:style w:type="character" w:styleId="a5">
    <w:name w:val="Hyperlink"/>
    <w:basedOn w:val="a0"/>
    <w:uiPriority w:val="99"/>
    <w:unhideWhenUsed/>
    <w:rsid w:val="000543B5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B01BA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543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2018-03-07T09:24:00Z</dcterms:created>
  <dcterms:modified xsi:type="dcterms:W3CDTF">2018-08-13T09:29:00Z</dcterms:modified>
</cp:coreProperties>
</file>